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0A" w:rsidRDefault="00B6660A" w:rsidP="00EB26F3"/>
    <w:p w:rsidR="00B6660A" w:rsidRPr="00B6660A" w:rsidRDefault="00B6660A" w:rsidP="00B6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Друзья! *</w:t>
      </w:r>
      <w:proofErr w:type="spellStart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rose</w:t>
      </w:r>
      <w:proofErr w:type="spellEnd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* </w:t>
      </w:r>
    </w:p>
    <w:p w:rsidR="00B6660A" w:rsidRPr="00B6660A" w:rsidRDefault="00B6660A" w:rsidP="00B6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Приглашаю в продуктовые закупки со </w:t>
      </w:r>
      <w:proofErr w:type="spellStart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стопом</w:t>
      </w:r>
      <w:proofErr w:type="spellEnd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16.08 и раздачей 21-22 августа. </w:t>
      </w:r>
    </w:p>
    <w:p w:rsidR="00B6660A" w:rsidRPr="00B6660A" w:rsidRDefault="00B6660A" w:rsidP="00B6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*</w:t>
      </w:r>
      <w:proofErr w:type="spellStart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good</w:t>
      </w:r>
      <w:proofErr w:type="spellEnd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* Вкусные домашние копчености, сосиски, мясные деликатесы из индейки, сырокопченые колбасы по отличной цене!</w:t>
      </w:r>
    </w:p>
    <w:p w:rsidR="00B6660A" w:rsidRPr="00B6660A" w:rsidRDefault="00B6660A" w:rsidP="00B6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https://www.nn.ru/community/sp/food/sbor_zakazov_do_1608_vkusnye_domashnie_kopchenosti_sosiski_myasnye_delikatesy_iz_indeyki_syrokopchenye_kolbasy_po_otlichnoy_tsene.html </w:t>
      </w:r>
    </w:p>
    <w:p w:rsidR="00B6660A" w:rsidRPr="00B6660A" w:rsidRDefault="00B6660A" w:rsidP="00B6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*</w:t>
      </w:r>
      <w:proofErr w:type="spellStart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good</w:t>
      </w:r>
      <w:proofErr w:type="spellEnd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* К дачному сезону! Тушенка, которую вы давно искали! Полноценные куски мяса. Подсолнечное нерафинированное масло с ароматом семечек, идеальное для домашних заготовок. Выкуп 31.</w:t>
      </w:r>
    </w:p>
    <w:p w:rsidR="00B6660A" w:rsidRPr="00B6660A" w:rsidRDefault="00B6660A" w:rsidP="00B6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https://www.nn.ru/community/sp/food/sbor_zakazov_do_1608_k_dachnomu_sezonu_tushenka_kotoruyu_vy_davno_iskali_polnotsennye_kuski_myasa_podsolnechnoe_nerafinirovannoe_maslo_s_aromatom_semechek_idealnoe_dlya_domashnikh_zagotovok_vykup_31.html </w:t>
      </w:r>
    </w:p>
    <w:p w:rsidR="00B6660A" w:rsidRPr="00B6660A" w:rsidRDefault="00B6660A" w:rsidP="00B6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*</w:t>
      </w:r>
      <w:proofErr w:type="spellStart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good</w:t>
      </w:r>
      <w:proofErr w:type="spellEnd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* Вкусное мясо. Заморозка. Индейка, ливер индейки, кролики, </w:t>
      </w:r>
      <w:proofErr w:type="spellStart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свининка</w:t>
      </w:r>
      <w:proofErr w:type="spellEnd"/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, вкуснейшие гриль-колбаски, стейки, шашлыки, пельмени ручной лепки из мяса. </w:t>
      </w:r>
    </w:p>
    <w:p w:rsidR="00B6660A" w:rsidRPr="00B6660A" w:rsidRDefault="00B6660A" w:rsidP="00B666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6660A">
        <w:rPr>
          <w:rFonts w:eastAsia="Times New Roman" w:cs="Times New Roman"/>
          <w:b/>
          <w:bCs/>
          <w:kern w:val="36"/>
          <w:szCs w:val="28"/>
          <w:lang w:eastAsia="ru-RU"/>
        </w:rPr>
        <w:t>https://www.nn.ru/community/sp/food/sbor_do_1608_vkusnoe_myaso_zamorozka_indeyka_liver_indeyki_kroliki_svininka_vkusneyshie_gril-kolbaski_steyki_shashlyki_pelmeni_ruchnoy_lepki_iz_myasa.html</w:t>
      </w:r>
    </w:p>
    <w:p w:rsidR="002F01E9" w:rsidRPr="00B6660A" w:rsidRDefault="002F01E9">
      <w:pPr>
        <w:rPr>
          <w:szCs w:val="28"/>
        </w:rPr>
      </w:pPr>
      <w:bookmarkStart w:id="0" w:name="_GoBack"/>
      <w:bookmarkEnd w:id="0"/>
    </w:p>
    <w:sectPr w:rsidR="002F01E9" w:rsidRPr="00B6660A" w:rsidSect="004D03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1A"/>
    <w:rsid w:val="0007361A"/>
    <w:rsid w:val="002F01E9"/>
    <w:rsid w:val="004D0370"/>
    <w:rsid w:val="00501105"/>
    <w:rsid w:val="00B6660A"/>
    <w:rsid w:val="00DE0243"/>
    <w:rsid w:val="00E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68D7C-75AA-4A18-B9D5-F02787DD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2020-08-09T08:10:00Z</dcterms:created>
  <dcterms:modified xsi:type="dcterms:W3CDTF">2020-08-14T15:36:00Z</dcterms:modified>
</cp:coreProperties>
</file>